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803E" w14:textId="323A6FBD" w:rsidR="001D1E3D" w:rsidRPr="004D2318" w:rsidRDefault="001A1BD8">
      <w:pPr>
        <w:rPr>
          <w:rStyle w:val="a3"/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一日記者（新聞稿撰寫範例）：</w:t>
      </w:r>
      <w:r>
        <w:rPr>
          <w:rFonts w:ascii="Roboto" w:hAnsi="Roboto"/>
          <w:sz w:val="20"/>
          <w:szCs w:val="20"/>
        </w:rPr>
        <w:br/>
      </w:r>
      <w:hyperlink r:id="rId6" w:tgtFrame="_blank" w:history="1">
        <w:r w:rsidRPr="004D2318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tw.news.yahoo.com/%E7%9C%9F%E7%9A%84%E8%A6%81%E6%94%BE%E9%A2%B1%E9%A2%A8%E5%81%87%E4%BA%86-%E6%B0%A3%E8%B1%A1%E7%B2%89%E5%B0%88%E6%9B%9D%E9%A2%B1%E9%A2%A8%E6%81%90%E7%99%BB%E9%99%B8-%E5%8C%97%E9%83%A8-%E5%AE%9C%E8%8A%B1%E6%9D%B1-%E8%BA%B2%E4%B8%8D%E6%8E%89%E5%BC%B7%E9%A2%A8%E5%A4%A7%E9%9B%A8-025814446.html</w:t>
        </w:r>
      </w:hyperlink>
      <w:r w:rsidRPr="004D2318">
        <w:rPr>
          <w:rFonts w:ascii="Roboto" w:hAnsi="Roboto"/>
          <w:color w:val="0000FF"/>
          <w:sz w:val="20"/>
          <w:szCs w:val="20"/>
        </w:rPr>
        <w:br/>
      </w:r>
      <w:r w:rsidRPr="004D2318">
        <w:rPr>
          <w:rFonts w:ascii="Roboto" w:hAnsi="Roboto"/>
          <w:color w:val="0000FF"/>
          <w:sz w:val="20"/>
          <w:szCs w:val="20"/>
        </w:rPr>
        <w:br/>
      </w:r>
      <w:hyperlink r:id="rId7" w:tgtFrame="_blank" w:history="1">
        <w:r w:rsidRPr="004D2318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https://www.youtube.com/watch?v=u8U5AbRrpCE</w:t>
        </w:r>
      </w:hyperlink>
      <w:r w:rsidRPr="004D2318">
        <w:rPr>
          <w:rFonts w:ascii="Roboto" w:hAnsi="Roboto"/>
          <w:color w:val="0000FF"/>
          <w:sz w:val="20"/>
          <w:szCs w:val="20"/>
        </w:rPr>
        <w:br/>
      </w:r>
      <w:r w:rsidRPr="004D2318">
        <w:rPr>
          <w:rFonts w:ascii="Roboto" w:hAnsi="Roboto"/>
          <w:color w:val="0000FF"/>
          <w:sz w:val="20"/>
          <w:szCs w:val="20"/>
        </w:rPr>
        <w:br/>
      </w:r>
      <w:hyperlink r:id="rId8" w:tgtFrame="_blank" w:history="1">
        <w:r w:rsidRPr="004D2318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https://www.chinatimes.com/realtimenews/20240928001120-260403?ctrack=pc_sports_headl_p04&amp;chdtv</w:t>
        </w:r>
      </w:hyperlink>
      <w:r w:rsidRPr="004D2318">
        <w:rPr>
          <w:rFonts w:ascii="Roboto" w:hAnsi="Roboto"/>
          <w:color w:val="0000FF"/>
          <w:sz w:val="20"/>
          <w:szCs w:val="20"/>
        </w:rPr>
        <w:br/>
      </w:r>
      <w:r w:rsidRPr="004D2318">
        <w:rPr>
          <w:rFonts w:ascii="Roboto" w:hAnsi="Roboto"/>
          <w:color w:val="0000FF"/>
          <w:sz w:val="20"/>
          <w:szCs w:val="20"/>
        </w:rPr>
        <w:br/>
      </w:r>
      <w:hyperlink r:id="rId9" w:tgtFrame="_blank" w:history="1">
        <w:r w:rsidRPr="004D2318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https://www.setn.com/News.aspx?NewsID=1537839</w:t>
        </w:r>
      </w:hyperlink>
    </w:p>
    <w:p w14:paraId="06DD8559" w14:textId="7B515915" w:rsidR="004D2318" w:rsidRPr="004D2318" w:rsidRDefault="004D2318">
      <w:pPr>
        <w:rPr>
          <w:rStyle w:val="a3"/>
          <w:rFonts w:ascii="Roboto" w:hAnsi="Roboto"/>
          <w:sz w:val="20"/>
          <w:szCs w:val="20"/>
          <w:shd w:val="clear" w:color="auto" w:fill="FFFFFF"/>
        </w:rPr>
      </w:pPr>
    </w:p>
    <w:p w14:paraId="1BDD28FE" w14:textId="77777777" w:rsidR="004D2318" w:rsidRPr="00133366" w:rsidRDefault="004D2318" w:rsidP="004D2318">
      <w:pPr>
        <w:rPr>
          <w:color w:val="0000FF"/>
        </w:rPr>
      </w:pPr>
      <w:r w:rsidRPr="00133366">
        <w:rPr>
          <w:rFonts w:hint="eastAsia"/>
          <w:color w:val="0000FF"/>
          <w:szCs w:val="24"/>
        </w:rPr>
        <w:t>黃靜惠，</w:t>
      </w:r>
      <w:r w:rsidRPr="00133366">
        <w:rPr>
          <w:rFonts w:hint="eastAsia"/>
          <w:color w:val="0000FF"/>
          <w:szCs w:val="24"/>
        </w:rPr>
        <w:t>2017.11.27</w:t>
      </w:r>
      <w:r w:rsidRPr="00133366">
        <w:rPr>
          <w:rFonts w:hint="eastAsia"/>
          <w:color w:val="0000FF"/>
          <w:szCs w:val="24"/>
        </w:rPr>
        <w:t>，</w:t>
      </w:r>
      <w:r w:rsidRPr="00133366">
        <w:rPr>
          <w:rFonts w:asciiTheme="minorEastAsia" w:hAnsiTheme="minorEastAsia" w:hint="eastAsia"/>
          <w:color w:val="0000FF"/>
          <w:szCs w:val="24"/>
        </w:rPr>
        <w:t>〈走揣澎湖四寶〉</w:t>
      </w:r>
      <w:r w:rsidRPr="00133366">
        <w:rPr>
          <w:rFonts w:hint="eastAsia"/>
          <w:color w:val="0000FF"/>
          <w:szCs w:val="24"/>
        </w:rPr>
        <w:t>，</w:t>
      </w:r>
      <w:proofErr w:type="gramStart"/>
      <w:r w:rsidRPr="00133366">
        <w:rPr>
          <w:rFonts w:asciiTheme="minorEastAsia" w:hAnsiTheme="minorEastAsia" w:hint="eastAsia"/>
          <w:color w:val="0000FF"/>
          <w:szCs w:val="24"/>
        </w:rPr>
        <w:t>《</w:t>
      </w:r>
      <w:proofErr w:type="gramEnd"/>
      <w:r w:rsidRPr="00133366">
        <w:rPr>
          <w:rFonts w:asciiTheme="minorEastAsia" w:hAnsiTheme="minorEastAsia" w:hint="eastAsia"/>
          <w:color w:val="0000FF"/>
          <w:szCs w:val="24"/>
        </w:rPr>
        <w:t>民報．台語世界</w:t>
      </w:r>
      <w:proofErr w:type="gramStart"/>
      <w:r w:rsidRPr="00133366">
        <w:rPr>
          <w:rFonts w:asciiTheme="minorEastAsia" w:hAnsiTheme="minorEastAsia" w:hint="eastAsia"/>
          <w:color w:val="0000FF"/>
          <w:szCs w:val="24"/>
        </w:rPr>
        <w:t>》</w:t>
      </w:r>
      <w:proofErr w:type="gramEnd"/>
      <w:r w:rsidRPr="00133366">
        <w:rPr>
          <w:rFonts w:hint="eastAsia"/>
          <w:color w:val="0000FF"/>
          <w:szCs w:val="24"/>
        </w:rPr>
        <w:t>。（含錄音檔）</w:t>
      </w:r>
    </w:p>
    <w:p w14:paraId="0E7A64EE" w14:textId="77777777" w:rsidR="004D2318" w:rsidRPr="00133366" w:rsidRDefault="004D2318" w:rsidP="004D2318">
      <w:pPr>
        <w:rPr>
          <w:rFonts w:hint="eastAsia"/>
          <w:color w:val="0000FF"/>
          <w:u w:val="single"/>
        </w:rPr>
      </w:pPr>
      <w:r w:rsidRPr="00133366">
        <w:rPr>
          <w:color w:val="0000FF"/>
          <w:szCs w:val="24"/>
          <w:u w:val="single"/>
        </w:rPr>
        <w:t>https://www.peoplenews.tw/news/fb7bcd14-0260-441a-b5d9-f1901b4d65fa</w:t>
      </w:r>
    </w:p>
    <w:p w14:paraId="7AD36BD8" w14:textId="77777777" w:rsidR="004D2318" w:rsidRPr="004D2318" w:rsidRDefault="004D2318">
      <w:pPr>
        <w:rPr>
          <w:rFonts w:hint="eastAsia"/>
        </w:rPr>
      </w:pPr>
    </w:p>
    <w:sectPr w:rsidR="004D2318" w:rsidRPr="004D23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DAAB" w14:textId="77777777" w:rsidR="006E1D52" w:rsidRDefault="006E1D52" w:rsidP="004D2318">
      <w:r>
        <w:separator/>
      </w:r>
    </w:p>
  </w:endnote>
  <w:endnote w:type="continuationSeparator" w:id="0">
    <w:p w14:paraId="5D15AFFA" w14:textId="77777777" w:rsidR="006E1D52" w:rsidRDefault="006E1D52" w:rsidP="004D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7A8E" w14:textId="77777777" w:rsidR="006E1D52" w:rsidRDefault="006E1D52" w:rsidP="004D2318">
      <w:r>
        <w:separator/>
      </w:r>
    </w:p>
  </w:footnote>
  <w:footnote w:type="continuationSeparator" w:id="0">
    <w:p w14:paraId="4299459C" w14:textId="77777777" w:rsidR="006E1D52" w:rsidRDefault="006E1D52" w:rsidP="004D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8"/>
    <w:rsid w:val="001A1BD8"/>
    <w:rsid w:val="001D1E3D"/>
    <w:rsid w:val="004D2318"/>
    <w:rsid w:val="006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92BE8"/>
  <w15:chartTrackingRefBased/>
  <w15:docId w15:val="{A7D0875E-1684-4B14-AB69-314A81BF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B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D2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3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atimes.com/realtimenews/20240928001120-260403?ctrack=pc_sports_headl_p04&amp;chd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8U5AbRrp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news.yahoo.com/%E7%9C%9F%E7%9A%84%E8%A6%81%E6%94%BE%E9%A2%B1%E9%A2%A8%E5%81%87%E4%BA%86-%E6%B0%A3%E8%B1%A1%E7%B2%89%E5%B0%88%E6%9B%9D%E9%A2%B1%E9%A2%A8%E6%81%90%E7%99%BB%E9%99%B8-%E5%8C%97%E9%83%A8-%E5%AE%9C%E8%8A%B1%E6%9D%B1-%E8%BA%B2%E4%B8%8D%E6%8E%89%E5%BC%B7%E9%A2%A8%E5%A4%A7%E9%9B%A8-025814446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etn.com/News.aspx?NewsID=15378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2024-09-28T09:57:00Z</dcterms:created>
  <dcterms:modified xsi:type="dcterms:W3CDTF">2024-09-28T11:57:00Z</dcterms:modified>
</cp:coreProperties>
</file>